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rPr/>
      </w:pPr>
      <w:r>
        <w:rPr>
          <w:b/>
          <w:bCs/>
          <w:sz w:val="28"/>
          <w:szCs w:val="28"/>
          <w:lang w:val="de-DE"/>
        </w:rPr>
        <w:t xml:space="preserve">Inklusive Schulentwicklung Online: Fragebogen zur Anmeldung </w:t>
      </w:r>
    </w:p>
    <w:p>
      <w:pPr>
        <w:pStyle w:val="BodyA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BodyA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12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fill="CAD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3313"/>
        <w:gridCol w:w="6298"/>
      </w:tblGrid>
      <w:tr>
        <w:trPr>
          <w:trHeight w:val="50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Organisatorisches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der Schule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Schulart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Bundesland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Adresse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Website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E-Mail der Schule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Welche Schulstufen unterrichten wir?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Wie viele Kinder sind an unserer Schule?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Wie ist unsere Schülerschaft zusammengesetzt?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Wie ist unser Einzugsgebiet?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Haben wir Kinder mit sonderpädagogischen Förderbedarfen?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Ja/ Nein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  <w:tab w:val="left" w:pos="4320" w:leader="none"/>
                <w:tab w:val="left" w:pos="576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/>
            </w:r>
          </w:p>
        </w:tc>
      </w:tr>
      <w:tr>
        <w:trPr>
          <w:trHeight w:val="141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Wenn ja - welche Förderbedarfe sind das und wie oft sind sie vertreten?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Inhaltliches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Was gelingt uns besonders gut in der Schule?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Was sind (derzeit) unsere größten Herausforderungen?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Was heißt für uns “Inklusion”?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Warum möchten wir inklusive Schulentwicklung machen?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Was möchten wir mit der Fortbildung erreichen?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2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8"/>
                <w:sz w:val="28"/>
                <w:szCs w:val="28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Persönliche Angaben der Teilnehmenden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Person 1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Name, Vorname: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E-Mail-Adresse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Rolle in der Schule (z.B. Regeschullehrkraft, Schulleitung, Erzieherin, Sonderpädagog:in, Sozialpädagog:in):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Warum ich teilnehmen möchte: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Person 2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Name, Vorname: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E-Mail-Adresse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Rolle in der Schule (z.B. Regeschullehrkraft, Schulleitung, Erzieherin, Sonderpädagog:in, Sozialpädagog:in):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Warum ich teilnehmen möchte: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Person 3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Name, Vorname Person 3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E-Mail-Adresse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Rolle in der Schule (z.B. Regeschullehrkraft, Schulleitung, Erzieherin, Sonderpädagog:in, Sozialpädagog:in):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6E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  <w:tab w:val="left" w:pos="1440" w:leader="none"/>
                <w:tab w:val="left" w:pos="28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FFFFFF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Warum ich teilnehmen möchte: </w:t>
            </w:r>
          </w:p>
        </w:tc>
        <w:tc>
          <w:tcPr>
            <w:tcW w:w="6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AD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A"/>
        <w:rPr/>
      </w:pPr>
      <w:r>
        <w:rPr>
          <w:sz w:val="24"/>
          <w:szCs w:val="24"/>
          <w:lang w:val="de-DE"/>
        </w:rPr>
        <w:t xml:space="preserve"> </w:t>
      </w:r>
    </w:p>
    <w:p>
      <w:pPr>
        <w:pStyle w:val="Body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A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odyA">
    <w:name w:val="Body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de-DE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154</Words>
  <Characters>1104</Characters>
  <CharactersWithSpaces>1241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2021-09-26T11:46:42Z</dcterms:created>
  <dc:creator/>
  <dc:description/>
  <dc:language>de-DE</dc:language>
  <cp:lastModifiedBy/>
  <dcterms:modified xsi:type="dcterms:W3CDTF">2021-09-26T11:47:07Z</dcterms:modified>
  <cp:revision>1</cp:revision>
  <dc:subject/>
  <dc:title/>
</cp:coreProperties>
</file>